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7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</w:tblGrid>
      <w:tr w:rsidR="007F6A53" w14:paraId="582F4146" w14:textId="77777777" w:rsidTr="002131DD">
        <w:trPr>
          <w:trHeight w:val="709"/>
        </w:trPr>
        <w:tc>
          <w:tcPr>
            <w:tcW w:w="1844" w:type="dxa"/>
          </w:tcPr>
          <w:p w14:paraId="38C6C96D" w14:textId="77777777" w:rsidR="007F6A53" w:rsidRDefault="007F6A53" w:rsidP="00F422AD">
            <w:pPr>
              <w:pStyle w:val="Standard"/>
              <w:snapToGrid w:val="0"/>
              <w:jc w:val="center"/>
            </w:pPr>
            <w:r>
              <w:rPr>
                <w:rFonts w:ascii="Calibri" w:hAnsi="Calibri" w:cs="Calibri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410D34AD" wp14:editId="32AAAF2F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-10795</wp:posOffset>
                  </wp:positionV>
                  <wp:extent cx="1611630" cy="882015"/>
                  <wp:effectExtent l="0" t="0" r="0" b="0"/>
                  <wp:wrapNone/>
                  <wp:docPr id="1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                     </w:t>
            </w:r>
          </w:p>
        </w:tc>
        <w:tc>
          <w:tcPr>
            <w:tcW w:w="6946" w:type="dxa"/>
          </w:tcPr>
          <w:p w14:paraId="3D2A23F4" w14:textId="77777777" w:rsidR="007F6A53" w:rsidRDefault="007F6A53" w:rsidP="00F422AD">
            <w:pPr>
              <w:pStyle w:val="Standard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%252525252525252525252525252525252525252"/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14B21AD0" w14:textId="77777777" w:rsidR="007F6A53" w:rsidRDefault="007F6A53" w:rsidP="00F422AD">
            <w:pPr>
              <w:pStyle w:val="Standard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0FBB68DE" w14:textId="77777777" w:rsidR="007F6A53" w:rsidRDefault="007F6A53" w:rsidP="00F422AD">
            <w:pPr>
              <w:pStyle w:val="Standard"/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 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INSTITUTO DE CULTURA E ARTE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23B2D52E" w14:textId="64501CB3" w:rsidR="007F6A53" w:rsidRDefault="007F6A53" w:rsidP="00F422AD">
            <w:pPr>
              <w:pStyle w:val="Standard"/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 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 xml:space="preserve">PROGRAMA DE PÓS-GRADUAÇÃO EM </w:t>
            </w:r>
            <w:r w:rsidR="00920495">
              <w:rPr>
                <w:rFonts w:ascii="Calibri" w:hAnsi="Calibri" w:cs="Calibri"/>
                <w:sz w:val="28"/>
                <w:szCs w:val="28"/>
              </w:rPr>
              <w:t>FILOSOFIA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Start w:id="3" w:name="__Fieldmark__2_132102274"/>
            <w:bookmarkEnd w:id="2"/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FILLIN ""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  <w:p w14:paraId="1EA918F5" w14:textId="77777777" w:rsidR="007F6A53" w:rsidRDefault="007F6A53" w:rsidP="00F422AD">
            <w:pPr>
              <w:pStyle w:val="Standard"/>
            </w:pPr>
            <w:bookmarkStart w:id="4" w:name="__Fieldmark__4_132102274"/>
            <w:bookmarkEnd w:id="4"/>
          </w:p>
        </w:tc>
      </w:tr>
    </w:tbl>
    <w:p w14:paraId="27E80534" w14:textId="011C4D05" w:rsidR="00892B2D" w:rsidRDefault="00892B2D" w:rsidP="00892B2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PROCESSO SELETIVO – </w:t>
      </w:r>
      <w:r w:rsidR="00EC0544">
        <w:rPr>
          <w:b/>
          <w:bCs/>
          <w:sz w:val="32"/>
          <w:szCs w:val="32"/>
        </w:rPr>
        <w:t xml:space="preserve">DINTER - </w:t>
      </w:r>
      <w:r>
        <w:rPr>
          <w:b/>
          <w:bCs/>
          <w:sz w:val="32"/>
          <w:szCs w:val="32"/>
        </w:rPr>
        <w:t>TURMAS 202</w:t>
      </w:r>
      <w:r w:rsidR="007C4018">
        <w:rPr>
          <w:b/>
          <w:bCs/>
          <w:sz w:val="32"/>
          <w:szCs w:val="32"/>
        </w:rPr>
        <w:t>5</w:t>
      </w:r>
    </w:p>
    <w:p w14:paraId="2779EFC3" w14:textId="77777777" w:rsidR="00ED0E64" w:rsidRDefault="00ED0E64" w:rsidP="00ED0E64">
      <w:pPr>
        <w:spacing w:after="0" w:line="240" w:lineRule="auto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EDITAL 03/2025– Doutorado</w:t>
      </w:r>
    </w:p>
    <w:p w14:paraId="0BEFDB44" w14:textId="77777777" w:rsidR="00ED0E64" w:rsidRDefault="00ED0E64" w:rsidP="00ED0E64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u w:val="single"/>
        </w:rPr>
      </w:pPr>
    </w:p>
    <w:p w14:paraId="5CEEC357" w14:textId="77777777" w:rsidR="00892B2D" w:rsidRDefault="00892B2D" w:rsidP="00892B2D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u w:val="single"/>
        </w:rPr>
      </w:pPr>
    </w:p>
    <w:p w14:paraId="4EC8B6C6" w14:textId="07151910" w:rsidR="007F6A53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  <w:r w:rsidRPr="004B5F58">
        <w:rPr>
          <w:rFonts w:cstheme="minorHAnsi"/>
          <w:b/>
          <w:sz w:val="36"/>
          <w:szCs w:val="36"/>
          <w:u w:val="single"/>
        </w:rPr>
        <w:t xml:space="preserve">FORMULÁRIO PARA </w:t>
      </w:r>
      <w:r w:rsidR="009D4C46">
        <w:rPr>
          <w:rFonts w:cstheme="minorHAnsi"/>
          <w:b/>
          <w:sz w:val="36"/>
          <w:szCs w:val="36"/>
          <w:u w:val="single"/>
        </w:rPr>
        <w:t>SOLICITAÇÃO DE PLANILHAS</w:t>
      </w:r>
    </w:p>
    <w:p w14:paraId="05189F6D" w14:textId="77777777" w:rsidR="004B5F58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</w:p>
    <w:p w14:paraId="1CA8D5BE" w14:textId="77777777" w:rsidR="004B5F58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</w:p>
    <w:p w14:paraId="1B2B15D0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8EB0C" w14:textId="4B02B99E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5F58">
        <w:rPr>
          <w:rFonts w:cstheme="minorHAnsi"/>
          <w:sz w:val="24"/>
          <w:szCs w:val="24"/>
        </w:rPr>
        <w:t>N</w:t>
      </w:r>
      <w:r>
        <w:rPr>
          <w:rFonts w:cstheme="minorHAnsi"/>
          <w:sz w:val="26"/>
          <w:szCs w:val="24"/>
        </w:rPr>
        <w:t>º</w:t>
      </w:r>
      <w:r w:rsidRPr="004B5F58">
        <w:rPr>
          <w:rFonts w:cstheme="minorHAnsi"/>
          <w:sz w:val="24"/>
          <w:szCs w:val="24"/>
        </w:rPr>
        <w:t xml:space="preserve"> de inscrição:</w:t>
      </w:r>
      <w:r w:rsidR="00D55AB0">
        <w:rPr>
          <w:rFonts w:cstheme="minorHAnsi"/>
          <w:sz w:val="24"/>
          <w:szCs w:val="24"/>
        </w:rPr>
        <w:t xml:space="preserve"> </w:t>
      </w:r>
    </w:p>
    <w:p w14:paraId="4297C634" w14:textId="539B90A1" w:rsidR="001B4A64" w:rsidRDefault="001B4A64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08653B" w14:textId="06FC6511" w:rsidR="001B4A64" w:rsidRDefault="001B4A64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Título do Projeto de Pesquisa:</w:t>
      </w:r>
    </w:p>
    <w:p w14:paraId="66CDF04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884B49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5F58">
        <w:rPr>
          <w:rFonts w:cstheme="minorHAnsi"/>
          <w:sz w:val="24"/>
          <w:szCs w:val="24"/>
        </w:rPr>
        <w:t>Etapa do Processo Seletivo:</w:t>
      </w:r>
      <w:r w:rsidR="00D55AB0">
        <w:rPr>
          <w:rFonts w:cstheme="minorHAnsi"/>
          <w:sz w:val="24"/>
          <w:szCs w:val="24"/>
        </w:rPr>
        <w:t xml:space="preserve"> </w:t>
      </w:r>
    </w:p>
    <w:p w14:paraId="58BCE16C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0C506" w14:textId="2F6AB917" w:rsidR="004B5F58" w:rsidRDefault="009D4C46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Solicitação</w:t>
      </w:r>
      <w:r w:rsidR="004B5F58" w:rsidRPr="004B5F58">
        <w:rPr>
          <w:rFonts w:cstheme="minorHAnsi"/>
          <w:sz w:val="24"/>
          <w:szCs w:val="24"/>
        </w:rPr>
        <w:t>:</w:t>
      </w:r>
    </w:p>
    <w:p w14:paraId="41335A63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1F4E52" w14:textId="77777777" w:rsidR="004B5F58" w:rsidRDefault="004B5F58" w:rsidP="00B510C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0C8F22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BE20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7B9FE7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24DF1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64D50A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DCD33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C6254C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1B38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1BAA8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28CBC" w14:textId="77777777" w:rsidR="004B5F58" w:rsidRPr="007F6A53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5DC9A2" w14:textId="77777777" w:rsidR="007F6A53" w:rsidRDefault="007F6A53"/>
    <w:sectPr w:rsidR="007F6A53" w:rsidSect="004B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9E65" w14:textId="77777777" w:rsidR="00FB0AC2" w:rsidRDefault="00FB0AC2" w:rsidP="00254519">
      <w:pPr>
        <w:spacing w:after="0" w:line="240" w:lineRule="auto"/>
      </w:pPr>
      <w:r>
        <w:separator/>
      </w:r>
    </w:p>
  </w:endnote>
  <w:endnote w:type="continuationSeparator" w:id="0">
    <w:p w14:paraId="77422435" w14:textId="77777777" w:rsidR="00FB0AC2" w:rsidRDefault="00FB0AC2" w:rsidP="002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8A3D" w14:textId="77777777" w:rsidR="00920495" w:rsidRDefault="009204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B4C3" w14:textId="7F50CFC7" w:rsidR="00254519" w:rsidRPr="00254519" w:rsidRDefault="00254519" w:rsidP="00254519">
    <w:pPr>
      <w:widowControl w:val="0"/>
      <w:spacing w:after="0" w:line="240" w:lineRule="auto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Times New Roman" w:eastAsia="Times New Roman" w:hAnsi="Times New Roman" w:cs="Times New Roman"/>
        <w:noProof/>
        <w:lang w:eastAsia="zh-CN"/>
      </w:rPr>
      <w:drawing>
        <wp:anchor distT="0" distB="0" distL="114300" distR="114300" simplePos="0" relativeHeight="251659264" behindDoc="1" locked="0" layoutInCell="1" allowOverlap="1" wp14:anchorId="49DDF767" wp14:editId="6368F558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6350" b="6350"/>
          <wp:wrapNone/>
          <wp:docPr id="2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519">
      <w:rPr>
        <w:rFonts w:ascii="Times New Roman" w:eastAsia="Times New Roman" w:hAnsi="Times New Roman" w:cs="Times New Roman"/>
        <w:lang w:val="pt-PT" w:eastAsia="pt-BR"/>
      </w:rPr>
      <w:br/>
    </w:r>
  </w:p>
  <w:p w14:paraId="243B5377" w14:textId="244A6BDE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920495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Filosofaa</w:t>
    </w: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12FDBFAB" w14:textId="77777777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BAEC8E2" w14:textId="77777777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6B5D3DB2" w14:textId="3733B90C" w:rsidR="00254519" w:rsidRPr="00254519" w:rsidRDefault="00FB0AC2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hyperlink r:id="rId2" w:history="1">
      <w:proofErr w:type="spellStart"/>
      <w:r w:rsidR="00920495">
        <w:rPr>
          <w:rStyle w:val="Hyperlink"/>
        </w:rPr>
        <w:t>pgfilo</w:t>
      </w:r>
      <w:proofErr w:type="spellEnd"/>
      <w:r w:rsidR="00920495" w:rsidRPr="000C539B">
        <w:rPr>
          <w:rStyle w:val="Hyperlink"/>
        </w:rPr>
        <w:t xml:space="preserve"> </w:t>
      </w:r>
      <w:r w:rsidR="007C4018" w:rsidRPr="000C539B">
        <w:rPr>
          <w:rStyle w:val="Hyperlink"/>
        </w:rPr>
        <w:t>@ufc.br</w:t>
      </w:r>
    </w:hyperlink>
    <w:r w:rsidR="007C4018">
      <w:tab/>
    </w:r>
  </w:p>
  <w:p w14:paraId="7314CD52" w14:textId="77777777" w:rsidR="00254519" w:rsidRDefault="00254519">
    <w:pPr>
      <w:pStyle w:val="Rodap"/>
    </w:pPr>
  </w:p>
  <w:p w14:paraId="0015C625" w14:textId="77777777" w:rsidR="00254519" w:rsidRDefault="002545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3060" w14:textId="77777777" w:rsidR="00920495" w:rsidRDefault="009204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C48E" w14:textId="77777777" w:rsidR="00FB0AC2" w:rsidRDefault="00FB0AC2" w:rsidP="00254519">
      <w:pPr>
        <w:spacing w:after="0" w:line="240" w:lineRule="auto"/>
      </w:pPr>
      <w:r>
        <w:separator/>
      </w:r>
    </w:p>
  </w:footnote>
  <w:footnote w:type="continuationSeparator" w:id="0">
    <w:p w14:paraId="23862867" w14:textId="77777777" w:rsidR="00FB0AC2" w:rsidRDefault="00FB0AC2" w:rsidP="002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1924" w14:textId="77777777" w:rsidR="00254519" w:rsidRDefault="00FB0AC2">
    <w:pPr>
      <w:pStyle w:val="Cabealho"/>
    </w:pPr>
    <w:r>
      <w:rPr>
        <w:noProof/>
        <w:lang w:eastAsia="pt-BR"/>
      </w:rPr>
      <w:pict w14:anchorId="18417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4" o:spid="_x0000_s2050" type="#_x0000_t75" style="position:absolute;margin-left:0;margin-top:0;width:425.05pt;height:579.9pt;z-index:-251654144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9DD3" w14:textId="77777777" w:rsidR="00254519" w:rsidRDefault="00FB0AC2">
    <w:pPr>
      <w:pStyle w:val="Cabealho"/>
    </w:pPr>
    <w:r>
      <w:rPr>
        <w:noProof/>
        <w:lang w:eastAsia="pt-BR"/>
      </w:rPr>
      <w:pict w14:anchorId="2377E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5" o:spid="_x0000_s2051" type="#_x0000_t75" style="position:absolute;margin-left:0;margin-top:0;width:425.05pt;height:579.9pt;z-index:-251653120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B96" w14:textId="77777777" w:rsidR="00254519" w:rsidRDefault="00FB0AC2">
    <w:pPr>
      <w:pStyle w:val="Cabealho"/>
    </w:pPr>
    <w:r>
      <w:rPr>
        <w:noProof/>
        <w:lang w:eastAsia="pt-BR"/>
      </w:rPr>
      <w:pict w14:anchorId="5CA18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3" o:spid="_x0000_s2049" type="#_x0000_t75" style="position:absolute;margin-left:0;margin-top:0;width:425.05pt;height:579.9pt;z-index:-251655168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53"/>
    <w:rsid w:val="000065E9"/>
    <w:rsid w:val="00025173"/>
    <w:rsid w:val="00041274"/>
    <w:rsid w:val="000D05A3"/>
    <w:rsid w:val="00100027"/>
    <w:rsid w:val="001B4A64"/>
    <w:rsid w:val="0020287B"/>
    <w:rsid w:val="002131DD"/>
    <w:rsid w:val="00240D1E"/>
    <w:rsid w:val="00254519"/>
    <w:rsid w:val="00267337"/>
    <w:rsid w:val="003A0BAB"/>
    <w:rsid w:val="003E5F8F"/>
    <w:rsid w:val="004B5F58"/>
    <w:rsid w:val="005E0102"/>
    <w:rsid w:val="006320CE"/>
    <w:rsid w:val="006809E1"/>
    <w:rsid w:val="00686D74"/>
    <w:rsid w:val="007A5656"/>
    <w:rsid w:val="007C4018"/>
    <w:rsid w:val="007D2A62"/>
    <w:rsid w:val="007F6A53"/>
    <w:rsid w:val="00836215"/>
    <w:rsid w:val="008757DF"/>
    <w:rsid w:val="00892B2D"/>
    <w:rsid w:val="0089516E"/>
    <w:rsid w:val="008A5E97"/>
    <w:rsid w:val="008B720F"/>
    <w:rsid w:val="008E7CAD"/>
    <w:rsid w:val="00920495"/>
    <w:rsid w:val="0094163A"/>
    <w:rsid w:val="00995F51"/>
    <w:rsid w:val="009D4C46"/>
    <w:rsid w:val="00AA472D"/>
    <w:rsid w:val="00AC4730"/>
    <w:rsid w:val="00B15948"/>
    <w:rsid w:val="00B510CB"/>
    <w:rsid w:val="00B61143"/>
    <w:rsid w:val="00C06F68"/>
    <w:rsid w:val="00C6425E"/>
    <w:rsid w:val="00D0174B"/>
    <w:rsid w:val="00D071B1"/>
    <w:rsid w:val="00D55AB0"/>
    <w:rsid w:val="00E45BB7"/>
    <w:rsid w:val="00E463F1"/>
    <w:rsid w:val="00E84A3D"/>
    <w:rsid w:val="00EA0E01"/>
    <w:rsid w:val="00EC0544"/>
    <w:rsid w:val="00ED0E64"/>
    <w:rsid w:val="00EE3C04"/>
    <w:rsid w:val="00FB0AC2"/>
    <w:rsid w:val="00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135BB9"/>
  <w15:chartTrackingRefBased/>
  <w15:docId w15:val="{AFDF30B2-3C8D-41A9-A650-ABEC6090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6A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4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19"/>
  </w:style>
  <w:style w:type="paragraph" w:styleId="Rodap">
    <w:name w:val="footer"/>
    <w:basedOn w:val="Normal"/>
    <w:link w:val="RodapChar"/>
    <w:uiPriority w:val="99"/>
    <w:unhideWhenUsed/>
    <w:rsid w:val="00254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19"/>
  </w:style>
  <w:style w:type="table" w:styleId="Tabelacomgrade">
    <w:name w:val="Table Grid"/>
    <w:basedOn w:val="Tabelanormal"/>
    <w:uiPriority w:val="39"/>
    <w:rsid w:val="002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C40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com@ufc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Sebastião SB</cp:lastModifiedBy>
  <cp:revision>14</cp:revision>
  <dcterms:created xsi:type="dcterms:W3CDTF">2021-09-08T12:23:00Z</dcterms:created>
  <dcterms:modified xsi:type="dcterms:W3CDTF">2025-07-16T21:01:00Z</dcterms:modified>
</cp:coreProperties>
</file>